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>
        <w:rPr>
          <w:sz w:val="16"/>
          <w:szCs w:val="16"/>
        </w:rPr>
        <w:t xml:space="preserve"> 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:rsidR="00922A81" w:rsidRDefault="00922A81" w:rsidP="00922A81">
      <w:pPr>
        <w:pStyle w:val="Akapitzlist"/>
        <w:shd w:val="clear" w:color="auto" w:fill="D0CECE"/>
        <w:spacing w:before="120"/>
        <w:jc w:val="center"/>
      </w:pPr>
      <w:r w:rsidRPr="00922A81">
        <w:rPr>
          <w:rFonts w:ascii="Arial Black" w:hAnsi="Arial Black"/>
        </w:rPr>
        <w:t xml:space="preserve">Przebudowa ul. </w:t>
      </w:r>
      <w:proofErr w:type="spellStart"/>
      <w:r w:rsidRPr="00922A81">
        <w:rPr>
          <w:rFonts w:ascii="Arial Black" w:hAnsi="Arial Black"/>
        </w:rPr>
        <w:t>Zagajnikowej</w:t>
      </w:r>
      <w:proofErr w:type="spellEnd"/>
      <w:r w:rsidRPr="00922A81">
        <w:rPr>
          <w:rFonts w:ascii="Arial Black" w:hAnsi="Arial Black"/>
        </w:rPr>
        <w:t xml:space="preserve"> w miejscowości Ujazd</w:t>
      </w:r>
    </w:p>
    <w:p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ze specyfikacj</w:t>
      </w:r>
      <w:r w:rsidR="004B629C" w:rsidRPr="00A30792">
        <w:rPr>
          <w:snapToGrid w:val="0"/>
          <w:sz w:val="20"/>
          <w:szCs w:val="20"/>
        </w:rPr>
        <w:t>ą istotnych warunków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E6706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682938" w:rsidRPr="00A30792" w:rsidRDefault="00682938" w:rsidP="00D73F79">
      <w:pPr>
        <w:widowControl w:val="0"/>
        <w:numPr>
          <w:ilvl w:val="0"/>
          <w:numId w:val="6"/>
        </w:numPr>
        <w:autoSpaceDN w:val="0"/>
        <w:spacing w:before="120" w:after="0"/>
        <w:ind w:left="283" w:hanging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</w:t>
      </w:r>
      <w:proofErr w:type="spellStart"/>
      <w:r w:rsidRPr="00A30792">
        <w:rPr>
          <w:sz w:val="20"/>
          <w:szCs w:val="20"/>
        </w:rPr>
        <w:t>późn</w:t>
      </w:r>
      <w:proofErr w:type="spellEnd"/>
      <w:r w:rsidRPr="00A30792">
        <w:rPr>
          <w:sz w:val="20"/>
          <w:szCs w:val="20"/>
        </w:rPr>
        <w:t>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="00BE78AE" w:rsidRPr="00A30792">
        <w:rPr>
          <w:sz w:val="20"/>
          <w:szCs w:val="20"/>
        </w:rPr>
        <w:t xml:space="preserve"> 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65B3B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F42C28" w:rsidRPr="00A30792">
        <w:rPr>
          <w:color w:val="000000"/>
          <w:sz w:val="20"/>
          <w:szCs w:val="20"/>
        </w:rPr>
        <w:t xml:space="preserve"> </w:t>
      </w:r>
      <w:r w:rsidR="00035051" w:rsidRPr="00A30792">
        <w:rPr>
          <w:b/>
          <w:i/>
          <w:sz w:val="20"/>
          <w:szCs w:val="20"/>
        </w:rPr>
        <w:t>(</w:t>
      </w:r>
      <w:r w:rsidR="00D324AB">
        <w:rPr>
          <w:b/>
          <w:i/>
          <w:sz w:val="20"/>
          <w:szCs w:val="20"/>
        </w:rPr>
        <w:t xml:space="preserve">uwaga – okres gwarancji </w:t>
      </w:r>
      <w:r w:rsidR="00035051" w:rsidRPr="00A30792">
        <w:rPr>
          <w:b/>
          <w:i/>
          <w:sz w:val="20"/>
          <w:szCs w:val="20"/>
        </w:rPr>
        <w:t>należy podać</w:t>
      </w:r>
      <w:r w:rsidR="00D324AB">
        <w:rPr>
          <w:b/>
          <w:i/>
          <w:sz w:val="20"/>
          <w:szCs w:val="20"/>
        </w:rPr>
        <w:t xml:space="preserve"> w latach – minimalny wymagany okres </w:t>
      </w:r>
      <w:r w:rsidR="0039081F">
        <w:rPr>
          <w:b/>
          <w:i/>
          <w:sz w:val="20"/>
          <w:szCs w:val="20"/>
        </w:rPr>
        <w:t>3-la</w:t>
      </w:r>
      <w:r w:rsidR="00035051" w:rsidRPr="00A30792">
        <w:rPr>
          <w:b/>
          <w:i/>
          <w:sz w:val="20"/>
          <w:szCs w:val="20"/>
        </w:rPr>
        <w:t>t</w:t>
      </w:r>
      <w:r w:rsidR="00D324AB">
        <w:rPr>
          <w:b/>
          <w:i/>
          <w:sz w:val="20"/>
          <w:szCs w:val="20"/>
        </w:rPr>
        <w:t>a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 xml:space="preserve">Termin gwarancji jakości rozpoczyna swój bieg od dnia podpisania protokołu odbioru </w:t>
      </w:r>
      <w:r w:rsidR="00A765EA">
        <w:rPr>
          <w:sz w:val="20"/>
          <w:szCs w:val="20"/>
        </w:rPr>
        <w:t xml:space="preserve">końcowego bez uwag </w:t>
      </w:r>
      <w:r w:rsidRPr="00A30792">
        <w:rPr>
          <w:sz w:val="20"/>
          <w:szCs w:val="20"/>
        </w:rPr>
        <w:t>przez strony umowy.</w:t>
      </w:r>
      <w:r w:rsidR="003F3B36">
        <w:rPr>
          <w:sz w:val="20"/>
          <w:szCs w:val="20"/>
        </w:rPr>
        <w:t xml:space="preserve"> W przypadku braku wskazania terminu gwarancji </w:t>
      </w:r>
      <w:r w:rsidR="007A52ED">
        <w:rPr>
          <w:sz w:val="20"/>
          <w:szCs w:val="20"/>
        </w:rPr>
        <w:t xml:space="preserve">lub </w:t>
      </w:r>
      <w:r w:rsidR="007A52ED" w:rsidRPr="007A52ED">
        <w:rPr>
          <w:sz w:val="20"/>
          <w:szCs w:val="20"/>
        </w:rPr>
        <w:t>określ</w:t>
      </w:r>
      <w:r w:rsidR="007A52ED">
        <w:rPr>
          <w:sz w:val="20"/>
          <w:szCs w:val="20"/>
        </w:rPr>
        <w:t>enia</w:t>
      </w:r>
      <w:r w:rsidR="007A52ED" w:rsidRPr="007A52ED">
        <w:rPr>
          <w:sz w:val="20"/>
          <w:szCs w:val="20"/>
        </w:rPr>
        <w:t xml:space="preserve"> termin gwarancji n</w:t>
      </w:r>
      <w:r w:rsidR="007A52ED">
        <w:rPr>
          <w:sz w:val="20"/>
          <w:szCs w:val="20"/>
        </w:rPr>
        <w:t>iezgodn</w:t>
      </w:r>
      <w:r w:rsidR="006E1218">
        <w:rPr>
          <w:sz w:val="20"/>
          <w:szCs w:val="20"/>
        </w:rPr>
        <w:t>i</w:t>
      </w:r>
      <w:r w:rsidR="007A52ED">
        <w:rPr>
          <w:sz w:val="20"/>
          <w:szCs w:val="20"/>
        </w:rPr>
        <w:t>e z wymaganiami Zamawiają</w:t>
      </w:r>
      <w:r w:rsidR="007A52ED" w:rsidRPr="007A52ED">
        <w:rPr>
          <w:sz w:val="20"/>
          <w:szCs w:val="20"/>
        </w:rPr>
        <w:t>cego (np. nie w pełnych latach)</w:t>
      </w:r>
      <w:r w:rsidR="007A52ED">
        <w:rPr>
          <w:sz w:val="20"/>
          <w:szCs w:val="20"/>
        </w:rPr>
        <w:t xml:space="preserve"> </w:t>
      </w:r>
      <w:r w:rsidR="003F3B36">
        <w:rPr>
          <w:sz w:val="20"/>
          <w:szCs w:val="20"/>
        </w:rPr>
        <w:t>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:rsidR="00247F6F" w:rsidRPr="00A30792" w:rsidRDefault="00247F6F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  <w:r w:rsidR="00341C83">
        <w:rPr>
          <w:sz w:val="20"/>
          <w:szCs w:val="20"/>
        </w:rPr>
        <w:t xml:space="preserve"> ……………………</w:t>
      </w:r>
      <w:r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</w:t>
      </w:r>
      <w:r w:rsidR="003B6674">
        <w:rPr>
          <w:rFonts w:asciiTheme="minorHAnsi" w:hAnsiTheme="minorHAnsi"/>
          <w:b/>
          <w:color w:val="0070C0"/>
          <w:sz w:val="20"/>
          <w:szCs w:val="20"/>
        </w:rPr>
        <w:t>31</w:t>
      </w:r>
      <w:r w:rsidR="00C77A2F">
        <w:rPr>
          <w:rFonts w:asciiTheme="minorHAnsi" w:hAnsiTheme="minorHAnsi"/>
          <w:b/>
          <w:color w:val="0070C0"/>
          <w:sz w:val="20"/>
          <w:szCs w:val="20"/>
        </w:rPr>
        <w:t xml:space="preserve"> sierpnia 2018r</w:t>
      </w:r>
      <w:r w:rsidRPr="009B0BA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takim przypadku Wykonawca otrzyma 0 pkt w kryterium termin wykonania.</w:t>
      </w:r>
    </w:p>
    <w:p w:rsidR="00DE64E4" w:rsidRPr="00A30792" w:rsidRDefault="00DE64E4" w:rsidP="00341C83">
      <w:pPr>
        <w:pStyle w:val="Standardowy0"/>
        <w:numPr>
          <w:ilvl w:val="0"/>
          <w:numId w:val="6"/>
        </w:numPr>
        <w:autoSpaceDE w:val="0"/>
        <w:spacing w:before="48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240" w:line="276" w:lineRule="auto"/>
        <w:ind w:left="283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 w:rsidR="006C32F0"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 w:rsidR="009669C3">
        <w:rPr>
          <w:rFonts w:ascii="Calibri" w:hAnsi="Calibri"/>
          <w:sz w:val="20"/>
        </w:rPr>
        <w:t xml:space="preserve"> oraz zakres robót</w:t>
      </w:r>
      <w:r w:rsidRPr="00A30792">
        <w:rPr>
          <w:rFonts w:ascii="Calibri" w:hAnsi="Calibri"/>
          <w:sz w:val="20"/>
        </w:rPr>
        <w:t xml:space="preserve">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1406EB" w:rsidRPr="00A30792" w:rsidRDefault="002F6871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Wadium w kwocie </w:t>
      </w:r>
      <w:r w:rsidR="003B6674">
        <w:rPr>
          <w:rFonts w:ascii="Calibri" w:hAnsi="Calibri"/>
          <w:b/>
          <w:color w:val="0070C0"/>
          <w:sz w:val="20"/>
          <w:u w:val="single"/>
        </w:rPr>
        <w:t>2.4</w:t>
      </w:r>
      <w:r w:rsidR="00C77A2F">
        <w:rPr>
          <w:rFonts w:ascii="Calibri" w:hAnsi="Calibri"/>
          <w:b/>
          <w:color w:val="0070C0"/>
          <w:sz w:val="20"/>
          <w:u w:val="single"/>
        </w:rPr>
        <w:t>00</w:t>
      </w:r>
      <w:r w:rsidR="003B6674">
        <w:rPr>
          <w:rFonts w:ascii="Calibri" w:hAnsi="Calibri"/>
          <w:b/>
          <w:color w:val="0070C0"/>
          <w:sz w:val="20"/>
          <w:u w:val="single"/>
        </w:rPr>
        <w:t>,00</w:t>
      </w:r>
      <w:bookmarkStart w:id="0" w:name="_GoBack"/>
      <w:bookmarkEnd w:id="0"/>
      <w:r w:rsidR="00412899">
        <w:rPr>
          <w:rFonts w:ascii="Calibri" w:hAnsi="Calibri"/>
          <w:sz w:val="20"/>
          <w:u w:val="single"/>
        </w:rPr>
        <w:t xml:space="preserve"> </w:t>
      </w:r>
      <w:r w:rsidRPr="00A30792">
        <w:rPr>
          <w:rFonts w:ascii="Calibri" w:hAnsi="Calibri"/>
          <w:sz w:val="20"/>
        </w:rPr>
        <w:t xml:space="preserve">PLN zostało wniesione </w:t>
      </w:r>
      <w:r w:rsidR="001406EB" w:rsidRPr="00A30792">
        <w:rPr>
          <w:rFonts w:ascii="Calibri" w:hAnsi="Calibri"/>
          <w:sz w:val="20"/>
        </w:rPr>
        <w:t>w formie …………………………………</w:t>
      </w:r>
      <w:r w:rsidR="0069267A" w:rsidRPr="00A30792">
        <w:rPr>
          <w:rFonts w:ascii="Calibri" w:hAnsi="Calibri"/>
          <w:sz w:val="20"/>
        </w:rPr>
        <w:t xml:space="preserve"> </w:t>
      </w:r>
      <w:r w:rsidRPr="00A30792">
        <w:rPr>
          <w:rFonts w:ascii="Calibri" w:hAnsi="Calibri"/>
          <w:sz w:val="20"/>
        </w:rPr>
        <w:t>Wskazujemy nr konta, na które na</w:t>
      </w:r>
      <w:r w:rsidR="001406EB" w:rsidRPr="00A30792">
        <w:rPr>
          <w:rFonts w:ascii="Calibri" w:hAnsi="Calibri"/>
          <w:sz w:val="20"/>
        </w:rPr>
        <w:t xml:space="preserve">leży zwrócić wadium wniesione w </w:t>
      </w:r>
      <w:r w:rsidRPr="00A30792">
        <w:rPr>
          <w:rFonts w:ascii="Calibri" w:hAnsi="Calibri"/>
          <w:sz w:val="20"/>
        </w:rPr>
        <w:t>pieniądzu</w:t>
      </w:r>
    </w:p>
    <w:p w:rsidR="001406EB" w:rsidRPr="00A30792" w:rsidRDefault="002F6871" w:rsidP="001406EB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………………………………………………………………………………………..</w:t>
      </w:r>
    </w:p>
    <w:p w:rsidR="00DE64E4" w:rsidRPr="00A30792" w:rsidRDefault="002F6871" w:rsidP="001406EB">
      <w:pPr>
        <w:pStyle w:val="St4-punkt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1406EB" w:rsidRPr="00A30792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29F925" w16cid:durableId="1E11A1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B2" w:rsidRDefault="00031AB2">
      <w:r>
        <w:separator/>
      </w:r>
    </w:p>
  </w:endnote>
  <w:endnote w:type="continuationSeparator" w:id="0">
    <w:p w:rsidR="00031AB2" w:rsidRDefault="0003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B2" w:rsidRDefault="00031AB2">
      <w:r>
        <w:separator/>
      </w:r>
    </w:p>
  </w:footnote>
  <w:footnote w:type="continuationSeparator" w:id="0">
    <w:p w:rsidR="00031AB2" w:rsidRDefault="00031AB2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3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5F"/>
    <w:rsid w:val="00014DEF"/>
    <w:rsid w:val="000203C3"/>
    <w:rsid w:val="000237DC"/>
    <w:rsid w:val="00024E50"/>
    <w:rsid w:val="00031AB2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351B6"/>
    <w:rsid w:val="001406EB"/>
    <w:rsid w:val="001418BF"/>
    <w:rsid w:val="00144777"/>
    <w:rsid w:val="00153091"/>
    <w:rsid w:val="00154695"/>
    <w:rsid w:val="001555B9"/>
    <w:rsid w:val="001601C1"/>
    <w:rsid w:val="00181AE8"/>
    <w:rsid w:val="00185DA0"/>
    <w:rsid w:val="00192953"/>
    <w:rsid w:val="0019675E"/>
    <w:rsid w:val="001B7771"/>
    <w:rsid w:val="001C2C74"/>
    <w:rsid w:val="001D2729"/>
    <w:rsid w:val="001D345C"/>
    <w:rsid w:val="001E6F18"/>
    <w:rsid w:val="001F3733"/>
    <w:rsid w:val="001F3A4A"/>
    <w:rsid w:val="001F4D79"/>
    <w:rsid w:val="00210074"/>
    <w:rsid w:val="00214D7E"/>
    <w:rsid w:val="00236FFD"/>
    <w:rsid w:val="002443D5"/>
    <w:rsid w:val="00247526"/>
    <w:rsid w:val="00247F6F"/>
    <w:rsid w:val="00256D90"/>
    <w:rsid w:val="00260C14"/>
    <w:rsid w:val="002827E9"/>
    <w:rsid w:val="00290172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17069"/>
    <w:rsid w:val="00323CB7"/>
    <w:rsid w:val="0033351B"/>
    <w:rsid w:val="00341C83"/>
    <w:rsid w:val="00341EFB"/>
    <w:rsid w:val="0034756E"/>
    <w:rsid w:val="00351487"/>
    <w:rsid w:val="00367A56"/>
    <w:rsid w:val="0039081F"/>
    <w:rsid w:val="003962A6"/>
    <w:rsid w:val="00397E3F"/>
    <w:rsid w:val="003A352F"/>
    <w:rsid w:val="003B2B7F"/>
    <w:rsid w:val="003B6674"/>
    <w:rsid w:val="003C2FCE"/>
    <w:rsid w:val="003D2C02"/>
    <w:rsid w:val="003E39EC"/>
    <w:rsid w:val="003F3B36"/>
    <w:rsid w:val="0040667D"/>
    <w:rsid w:val="00410673"/>
    <w:rsid w:val="00412899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629C"/>
    <w:rsid w:val="004D7E13"/>
    <w:rsid w:val="004E2412"/>
    <w:rsid w:val="004E4556"/>
    <w:rsid w:val="004E65CA"/>
    <w:rsid w:val="004E7087"/>
    <w:rsid w:val="004F0D73"/>
    <w:rsid w:val="00517DCA"/>
    <w:rsid w:val="00520B74"/>
    <w:rsid w:val="00534D4E"/>
    <w:rsid w:val="00537AA2"/>
    <w:rsid w:val="0054273E"/>
    <w:rsid w:val="005561BF"/>
    <w:rsid w:val="005814C3"/>
    <w:rsid w:val="0058755D"/>
    <w:rsid w:val="005935D2"/>
    <w:rsid w:val="00597EFB"/>
    <w:rsid w:val="005A599D"/>
    <w:rsid w:val="005B1850"/>
    <w:rsid w:val="005B7D4B"/>
    <w:rsid w:val="005C26FA"/>
    <w:rsid w:val="005D3AF9"/>
    <w:rsid w:val="005E36E7"/>
    <w:rsid w:val="006261E3"/>
    <w:rsid w:val="00644EBB"/>
    <w:rsid w:val="006513E2"/>
    <w:rsid w:val="0067273E"/>
    <w:rsid w:val="006751B5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1218"/>
    <w:rsid w:val="006E37F0"/>
    <w:rsid w:val="006F4B5C"/>
    <w:rsid w:val="00702C31"/>
    <w:rsid w:val="0070473F"/>
    <w:rsid w:val="0073067C"/>
    <w:rsid w:val="00730731"/>
    <w:rsid w:val="00741C87"/>
    <w:rsid w:val="00791EE6"/>
    <w:rsid w:val="007A52ED"/>
    <w:rsid w:val="007C02D6"/>
    <w:rsid w:val="007C18D2"/>
    <w:rsid w:val="007D378B"/>
    <w:rsid w:val="007D3B90"/>
    <w:rsid w:val="007E282B"/>
    <w:rsid w:val="007E5773"/>
    <w:rsid w:val="007E59EB"/>
    <w:rsid w:val="007F2697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D4201"/>
    <w:rsid w:val="008E3315"/>
    <w:rsid w:val="008E4963"/>
    <w:rsid w:val="008F0B02"/>
    <w:rsid w:val="0090009F"/>
    <w:rsid w:val="00922A81"/>
    <w:rsid w:val="0095151D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B21A3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1DA3"/>
    <w:rsid w:val="00A3646E"/>
    <w:rsid w:val="00A50653"/>
    <w:rsid w:val="00A531DE"/>
    <w:rsid w:val="00A765EA"/>
    <w:rsid w:val="00A874F2"/>
    <w:rsid w:val="00A90C34"/>
    <w:rsid w:val="00AA2FAF"/>
    <w:rsid w:val="00AA4B8E"/>
    <w:rsid w:val="00AC4E11"/>
    <w:rsid w:val="00AD1C76"/>
    <w:rsid w:val="00AF0B42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69B4"/>
    <w:rsid w:val="00BE78AE"/>
    <w:rsid w:val="00BF2747"/>
    <w:rsid w:val="00C00523"/>
    <w:rsid w:val="00C06861"/>
    <w:rsid w:val="00C1151E"/>
    <w:rsid w:val="00C528D3"/>
    <w:rsid w:val="00C67C26"/>
    <w:rsid w:val="00C72388"/>
    <w:rsid w:val="00C77A2F"/>
    <w:rsid w:val="00C8230B"/>
    <w:rsid w:val="00C82ECC"/>
    <w:rsid w:val="00C9053B"/>
    <w:rsid w:val="00C91FAE"/>
    <w:rsid w:val="00C946DD"/>
    <w:rsid w:val="00C96A77"/>
    <w:rsid w:val="00CA3906"/>
    <w:rsid w:val="00CB1827"/>
    <w:rsid w:val="00CB2070"/>
    <w:rsid w:val="00CB2096"/>
    <w:rsid w:val="00CC0E43"/>
    <w:rsid w:val="00CC1495"/>
    <w:rsid w:val="00CD0294"/>
    <w:rsid w:val="00CE19C9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7F2"/>
    <w:rsid w:val="00E6706D"/>
    <w:rsid w:val="00E74EE6"/>
    <w:rsid w:val="00E76882"/>
    <w:rsid w:val="00EC3631"/>
    <w:rsid w:val="00ED3658"/>
    <w:rsid w:val="00EE4F9D"/>
    <w:rsid w:val="00EE78B8"/>
    <w:rsid w:val="00EF0989"/>
    <w:rsid w:val="00EF3B7A"/>
    <w:rsid w:val="00F13E40"/>
    <w:rsid w:val="00F15393"/>
    <w:rsid w:val="00F42C28"/>
    <w:rsid w:val="00F578CF"/>
    <w:rsid w:val="00F72C44"/>
    <w:rsid w:val="00F75A05"/>
    <w:rsid w:val="00F92F8A"/>
    <w:rsid w:val="00FB735C"/>
    <w:rsid w:val="00FC12E1"/>
    <w:rsid w:val="00FC3C7C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0133EC-609C-4DC5-9C18-E98D7099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0B49-C3BB-4377-A067-4E3B7261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10</cp:revision>
  <cp:lastPrinted>2015-07-13T09:47:00Z</cp:lastPrinted>
  <dcterms:created xsi:type="dcterms:W3CDTF">2018-01-23T10:56:00Z</dcterms:created>
  <dcterms:modified xsi:type="dcterms:W3CDTF">2018-03-07T13:14:00Z</dcterms:modified>
</cp:coreProperties>
</file>